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653" w:rsidRDefault="00D75653" w:rsidP="00D75653">
      <w:bookmarkStart w:id="0" w:name="_GoBack"/>
      <w:bookmarkEnd w:id="0"/>
    </w:p>
    <w:p w:rsidR="00D75653" w:rsidRDefault="00D75653" w:rsidP="00D75653"/>
    <w:p w:rsidR="00D75653" w:rsidRPr="0098384D" w:rsidRDefault="00D75653" w:rsidP="00D75653">
      <w:pPr>
        <w:pStyle w:val="Brezrazmikov"/>
        <w:jc w:val="center"/>
        <w:rPr>
          <w:b/>
          <w:bCs/>
        </w:rPr>
      </w:pPr>
      <w:r>
        <w:rPr>
          <w:b/>
          <w:noProof/>
          <w:lang w:eastAsia="sl-SI"/>
        </w:rPr>
        <w:drawing>
          <wp:inline distT="0" distB="0" distL="0" distR="0">
            <wp:extent cx="413385" cy="429260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653" w:rsidRPr="0098384D" w:rsidRDefault="00D75653" w:rsidP="00D75653">
      <w:pPr>
        <w:pStyle w:val="Brezrazmikov"/>
        <w:jc w:val="center"/>
        <w:rPr>
          <w:b/>
          <w:bCs/>
        </w:rPr>
      </w:pPr>
    </w:p>
    <w:p w:rsidR="00D75653" w:rsidRPr="001B7AF9" w:rsidRDefault="00D75653" w:rsidP="00D75653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D75653" w:rsidRPr="001B7AF9" w:rsidRDefault="00D75653" w:rsidP="00D75653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Občinski svet</w:t>
      </w:r>
    </w:p>
    <w:p w:rsidR="00D75653" w:rsidRPr="001B7AF9" w:rsidRDefault="00D75653" w:rsidP="00D75653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D75653" w:rsidRPr="001B7AF9" w:rsidRDefault="00D75653" w:rsidP="00D75653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D75653" w:rsidRDefault="00D75653" w:rsidP="00D75653"/>
    <w:p w:rsidR="00D75653" w:rsidRDefault="00D75653" w:rsidP="00D7565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D75653" w:rsidRDefault="00D75653" w:rsidP="00D75653"/>
    <w:p w:rsidR="00D75653" w:rsidRDefault="00D75653" w:rsidP="00D75653">
      <w:r>
        <w:t xml:space="preserve">Štev. </w:t>
      </w:r>
    </w:p>
    <w:p w:rsidR="00D75653" w:rsidRDefault="00D75653" w:rsidP="00D75653">
      <w:r>
        <w:t xml:space="preserve">Dne  </w:t>
      </w:r>
    </w:p>
    <w:p w:rsidR="00D75653" w:rsidRDefault="00D75653" w:rsidP="00D75653"/>
    <w:p w:rsidR="00D75653" w:rsidRDefault="00D75653" w:rsidP="00D75653"/>
    <w:p w:rsidR="00D75653" w:rsidRDefault="00D75653" w:rsidP="00D75653"/>
    <w:p w:rsidR="00D75653" w:rsidRDefault="00D75653" w:rsidP="00D75653"/>
    <w:p w:rsidR="00D75653" w:rsidRDefault="00D75653" w:rsidP="00D75653"/>
    <w:p w:rsidR="00D75653" w:rsidRDefault="00D75653" w:rsidP="00D75653">
      <w:r>
        <w:t xml:space="preserve">Na podlagi 15. člena Statuta Občine Kidričevo (Uradno glasilo slovenskih občin, št. 62/16) je  občinski svet Občine Kidričevo na svoji _______ seji, ki je bila ________2017, na predlog župana sprejel </w:t>
      </w:r>
    </w:p>
    <w:p w:rsidR="00D75653" w:rsidRDefault="00D75653" w:rsidP="00D75653"/>
    <w:p w:rsidR="00D75653" w:rsidRDefault="00D75653" w:rsidP="00D75653"/>
    <w:p w:rsidR="00D75653" w:rsidRDefault="00D75653" w:rsidP="00D75653"/>
    <w:p w:rsidR="00D75653" w:rsidRDefault="00D75653" w:rsidP="00D756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D75653" w:rsidRDefault="00D75653" w:rsidP="00D75653">
      <w:pPr>
        <w:jc w:val="center"/>
        <w:rPr>
          <w:b/>
          <w:sz w:val="28"/>
          <w:szCs w:val="28"/>
        </w:rPr>
      </w:pPr>
    </w:p>
    <w:p w:rsidR="00D75653" w:rsidRDefault="00D75653" w:rsidP="00D75653">
      <w:pPr>
        <w:jc w:val="center"/>
        <w:rPr>
          <w:b/>
          <w:sz w:val="28"/>
          <w:szCs w:val="28"/>
        </w:rPr>
      </w:pPr>
    </w:p>
    <w:p w:rsidR="00D75653" w:rsidRDefault="00D75653" w:rsidP="00D75653">
      <w:pPr>
        <w:jc w:val="both"/>
      </w:pPr>
      <w:r>
        <w:t xml:space="preserve">Občinski svet Občine Kidričevo sprejme, da se podpiše sporazum o medsebojnem sodelovanju na področju gospodarstva, kulture, športa, vzgoje in izobraževanja, sociale, zgodovine in turizma med Občino Kidričevo in Občino </w:t>
      </w:r>
      <w:proofErr w:type="spellStart"/>
      <w:r>
        <w:t>Ugljevik</w:t>
      </w:r>
      <w:proofErr w:type="spellEnd"/>
      <w:r>
        <w:t xml:space="preserve">. Za podpis sporazuma o medsebojnem sodelovanju s strani Občine Kidričevo se pooblasti župana Antona Leskovarja. </w:t>
      </w:r>
    </w:p>
    <w:p w:rsidR="00D75653" w:rsidRDefault="00D75653" w:rsidP="00D75653">
      <w:pPr>
        <w:jc w:val="both"/>
      </w:pPr>
    </w:p>
    <w:p w:rsidR="00D75653" w:rsidRDefault="00D75653" w:rsidP="00D75653">
      <w:pPr>
        <w:jc w:val="both"/>
      </w:pPr>
    </w:p>
    <w:p w:rsidR="00D75653" w:rsidRDefault="00D75653" w:rsidP="00D75653">
      <w:pPr>
        <w:jc w:val="both"/>
      </w:pPr>
    </w:p>
    <w:p w:rsidR="00D75653" w:rsidRDefault="00D75653" w:rsidP="00D75653">
      <w:pPr>
        <w:jc w:val="both"/>
      </w:pPr>
    </w:p>
    <w:p w:rsidR="00D75653" w:rsidRDefault="00D75653" w:rsidP="00D75653">
      <w:pPr>
        <w:jc w:val="both"/>
      </w:pPr>
    </w:p>
    <w:p w:rsidR="00D75653" w:rsidRDefault="00D75653" w:rsidP="00D756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ersonName">
        <w:smartTagPr>
          <w:attr w:name="ProductID" w:val="Anton Leskovar"/>
        </w:smartTagPr>
        <w:r>
          <w:t>Anton Leskovar</w:t>
        </w:r>
      </w:smartTag>
    </w:p>
    <w:p w:rsidR="00D75653" w:rsidRDefault="00D75653" w:rsidP="00D75653">
      <w:pPr>
        <w:jc w:val="both"/>
      </w:pPr>
    </w:p>
    <w:p w:rsidR="00D75653" w:rsidRDefault="00D75653" w:rsidP="00D756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D75653" w:rsidRDefault="00D75653" w:rsidP="00D756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AE26A6" w:rsidRDefault="0017129D"/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53"/>
    <w:rsid w:val="001118BD"/>
    <w:rsid w:val="0017129D"/>
    <w:rsid w:val="00644A84"/>
    <w:rsid w:val="00D7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75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75653"/>
    <w:pPr>
      <w:spacing w:after="0" w:line="240" w:lineRule="auto"/>
    </w:pPr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7565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75653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75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75653"/>
    <w:pPr>
      <w:spacing w:after="0" w:line="240" w:lineRule="auto"/>
    </w:pPr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7565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75653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2017-03-10T07:39:00Z</dcterms:created>
  <dcterms:modified xsi:type="dcterms:W3CDTF">2017-03-10T07:39:00Z</dcterms:modified>
</cp:coreProperties>
</file>